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E" w:rsidRPr="00954C2C" w:rsidRDefault="0055611E" w:rsidP="005154CE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C2C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55611E" w:rsidRPr="00954C2C" w:rsidRDefault="0055611E" w:rsidP="0055611E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C2C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55611E" w:rsidRPr="00954C2C" w:rsidRDefault="0055611E" w:rsidP="0055611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C2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5611E" w:rsidRPr="00954C2C" w:rsidRDefault="0055611E" w:rsidP="0055611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C2C">
        <w:rPr>
          <w:rFonts w:ascii="Times New Roman" w:hAnsi="Times New Roman" w:cs="Times New Roman"/>
          <w:b/>
          <w:bCs/>
          <w:sz w:val="28"/>
          <w:szCs w:val="28"/>
        </w:rPr>
        <w:t>АДМИНИСТРАЦИЯ КОПЬЕВСКОГО ПОССОВЕТА</w:t>
      </w:r>
    </w:p>
    <w:p w:rsidR="0055611E" w:rsidRPr="00954C2C" w:rsidRDefault="0055611E" w:rsidP="0055611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55611E" w:rsidRDefault="0055611E" w:rsidP="0055611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11E" w:rsidRPr="00954C2C" w:rsidRDefault="0055611E" w:rsidP="0055611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1E" w:rsidRPr="00A711CD" w:rsidRDefault="0055611E" w:rsidP="0055611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1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11CD">
        <w:rPr>
          <w:rFonts w:ascii="Times New Roman" w:hAnsi="Times New Roman" w:cs="Times New Roman"/>
          <w:sz w:val="28"/>
          <w:szCs w:val="28"/>
        </w:rPr>
        <w:t xml:space="preserve">     </w:t>
      </w:r>
      <w:r w:rsidR="00006EC8">
        <w:rPr>
          <w:rFonts w:ascii="Times New Roman" w:hAnsi="Times New Roman" w:cs="Times New Roman"/>
          <w:sz w:val="28"/>
          <w:szCs w:val="28"/>
        </w:rPr>
        <w:t>10</w:t>
      </w:r>
      <w:r w:rsidRPr="00A7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711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711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1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11CD">
        <w:rPr>
          <w:rFonts w:ascii="Times New Roman" w:hAnsi="Times New Roman" w:cs="Times New Roman"/>
          <w:sz w:val="28"/>
          <w:szCs w:val="28"/>
        </w:rPr>
        <w:t xml:space="preserve"> № </w:t>
      </w:r>
      <w:r w:rsidR="00006EC8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55611E" w:rsidRPr="0055611E" w:rsidRDefault="0055611E" w:rsidP="0055611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1CD">
        <w:rPr>
          <w:rFonts w:ascii="Times New Roman" w:hAnsi="Times New Roman" w:cs="Times New Roman"/>
          <w:sz w:val="28"/>
          <w:szCs w:val="28"/>
        </w:rPr>
        <w:t xml:space="preserve">   п. Копьево</w:t>
      </w:r>
    </w:p>
    <w:p w:rsidR="00C835A1" w:rsidRPr="0055611E" w:rsidRDefault="00C835A1" w:rsidP="00515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заявок на согласование создания места (площадки) накопления </w:t>
      </w:r>
      <w:r w:rsidR="0055611E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отходов и 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</w:t>
      </w:r>
      <w:r w:rsidR="0055611E">
        <w:rPr>
          <w:rFonts w:ascii="Times New Roman" w:eastAsia="Times New Roman" w:hAnsi="Times New Roman" w:cs="Times New Roman"/>
          <w:sz w:val="28"/>
          <w:szCs w:val="28"/>
        </w:rPr>
        <w:t xml:space="preserve">ходов в реестр мест (площадок) 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  <w:r w:rsidR="0055611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Копьевский поссовет</w:t>
      </w:r>
    </w:p>
    <w:p w:rsidR="005154CE" w:rsidRDefault="00C835A1" w:rsidP="00515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</w:t>
      </w:r>
      <w:hyperlink r:id="rId5" w:history="1">
        <w:r w:rsidRPr="0055611E">
          <w:rPr>
            <w:rFonts w:ascii="Times New Roman" w:eastAsia="Times New Roman" w:hAnsi="Times New Roman" w:cs="Times New Roman"/>
            <w:sz w:val="28"/>
            <w:szCs w:val="28"/>
          </w:rPr>
          <w:t>статьи 13.4 Федерального закона от 24.06.1998 № 89-ФЗ "Об отходах производства и потребления"</w:t>
        </w:r>
      </w:hyperlink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6" w:history="1">
        <w:r w:rsidRPr="0055611E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, статьей 42 Устава </w:t>
      </w:r>
      <w:r w:rsidR="0055611E" w:rsidRPr="0055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1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Копьевский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1E">
        <w:rPr>
          <w:rFonts w:ascii="Times New Roman" w:eastAsia="Times New Roman" w:hAnsi="Times New Roman" w:cs="Times New Roman"/>
          <w:sz w:val="28"/>
          <w:szCs w:val="28"/>
        </w:rPr>
        <w:t>поссовет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t>, Администрация Копьевского поссовета,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br/>
      </w:r>
      <w:r w:rsidRPr="0055611E">
        <w:rPr>
          <w:rFonts w:ascii="Times New Roman" w:eastAsia="Times New Roman" w:hAnsi="Times New Roman" w:cs="Times New Roman"/>
          <w:sz w:val="28"/>
          <w:szCs w:val="28"/>
        </w:rPr>
        <w:br/>
      </w:r>
      <w:r w:rsidR="00C52831" w:rsidRPr="00C52831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C528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52831">
        <w:rPr>
          <w:rFonts w:ascii="Times New Roman" w:eastAsia="Times New Roman" w:hAnsi="Times New Roman" w:cs="Times New Roman"/>
          <w:sz w:val="28"/>
          <w:szCs w:val="28"/>
        </w:rPr>
        <w:br/>
      </w:r>
      <w:r w:rsidR="00C52831">
        <w:rPr>
          <w:rFonts w:ascii="Times New Roman" w:eastAsia="Times New Roman" w:hAnsi="Times New Roman" w:cs="Times New Roman"/>
          <w:sz w:val="28"/>
          <w:szCs w:val="28"/>
        </w:rPr>
        <w:t>1.Утвердитьприлагаемые: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br/>
      </w:r>
      <w:r w:rsidR="00C528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 форму заявки на согласование создания места (площадки) накопления твердых коммунальных отходов на территории</w:t>
      </w:r>
      <w:r w:rsidR="00C52831" w:rsidRPr="00C52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31" w:rsidRPr="0055611E">
        <w:rPr>
          <w:rFonts w:ascii="Times New Roman" w:eastAsia="Times New Roman" w:hAnsi="Times New Roman" w:cs="Times New Roman"/>
          <w:sz w:val="28"/>
          <w:szCs w:val="28"/>
        </w:rPr>
        <w:t xml:space="preserve">отходов на территории 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Копьевский поссовет;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br/>
        <w:t xml:space="preserve"> -</w:t>
      </w:r>
      <w:r w:rsidRPr="0055611E">
        <w:rPr>
          <w:rFonts w:ascii="Times New Roman" w:eastAsia="Times New Roman" w:hAnsi="Times New Roman" w:cs="Times New Roman"/>
          <w:sz w:val="28"/>
          <w:szCs w:val="28"/>
        </w:rPr>
        <w:t xml:space="preserve">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</w:t>
      </w:r>
      <w:r w:rsidR="00C52831" w:rsidRPr="00C52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31" w:rsidRPr="0055611E">
        <w:rPr>
          <w:rFonts w:ascii="Times New Roman" w:eastAsia="Times New Roman" w:hAnsi="Times New Roman" w:cs="Times New Roman"/>
          <w:sz w:val="28"/>
          <w:szCs w:val="28"/>
        </w:rPr>
        <w:t xml:space="preserve">отходов на территории 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Копьевский поссовет. </w:t>
      </w:r>
      <w:r w:rsidR="00C52831">
        <w:rPr>
          <w:rFonts w:ascii="Times New Roman" w:eastAsia="Times New Roman" w:hAnsi="Times New Roman" w:cs="Times New Roman"/>
          <w:sz w:val="28"/>
          <w:szCs w:val="28"/>
        </w:rPr>
        <w:br/>
      </w:r>
      <w:r w:rsidRPr="005561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54CE" w:rsidRPr="005154CE">
        <w:rPr>
          <w:rFonts w:ascii="Times New Roman" w:hAnsi="Times New Roman" w:cs="Times New Roman"/>
          <w:sz w:val="26"/>
          <w:szCs w:val="26"/>
        </w:rPr>
        <w:t xml:space="preserve"> </w:t>
      </w:r>
      <w:r w:rsidR="005154CE" w:rsidRPr="005154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принятия,  подлежит официальному обнародованию (опубликованию) и размещению на сайте Копьевского поссовета.</w:t>
      </w:r>
    </w:p>
    <w:p w:rsidR="005154CE" w:rsidRDefault="005154CE" w:rsidP="00515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5A1" w:rsidRPr="005154CE" w:rsidRDefault="005154CE" w:rsidP="00515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 И.А.Якушин</w:t>
      </w:r>
      <w:r w:rsidR="00C835A1" w:rsidRPr="005561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35A1" w:rsidRPr="00C835A1" w:rsidRDefault="00C835A1" w:rsidP="00C83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</w:t>
      </w:r>
      <w:r w:rsidR="005154CE"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06EC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154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6EC8">
        <w:rPr>
          <w:rFonts w:ascii="Times New Roman" w:eastAsia="Times New Roman" w:hAnsi="Times New Roman" w:cs="Times New Roman"/>
          <w:sz w:val="24"/>
          <w:szCs w:val="24"/>
        </w:rPr>
        <w:t>.2019 № 84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35A1" w:rsidRPr="00C835A1" w:rsidRDefault="00C835A1" w:rsidP="00F91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35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Заявка на согласование создания места (площадки) накопления твердых коммунальных отходов на территории </w:t>
      </w:r>
      <w:r w:rsidR="00006EC8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 Копьевский поссовет</w:t>
      </w:r>
    </w:p>
    <w:p w:rsidR="00EB2306" w:rsidRDefault="00C835A1" w:rsidP="00EB23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В Администраци</w:t>
      </w:r>
      <w:r w:rsidR="00EB230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306"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5A1" w:rsidRPr="00C835A1" w:rsidRDefault="00C835A1" w:rsidP="00F91F53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Заявитель ____________________________________________________________________</w:t>
      </w:r>
    </w:p>
    <w:p w:rsidR="00C835A1" w:rsidRPr="00F91F53" w:rsidRDefault="00C835A1" w:rsidP="00F91F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91F53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юридического лица/фамилия, имя, отчество (при наличии) индивидуального </w:t>
      </w:r>
      <w:proofErr w:type="gramEnd"/>
    </w:p>
    <w:p w:rsidR="00C835A1" w:rsidRPr="00C835A1" w:rsidRDefault="00C835A1" w:rsidP="00F91F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35A1" w:rsidRPr="00F91F53" w:rsidRDefault="00C835A1" w:rsidP="00F91F5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1F53">
        <w:rPr>
          <w:rFonts w:ascii="Times New Roman" w:eastAsia="Times New Roman" w:hAnsi="Times New Roman" w:cs="Times New Roman"/>
          <w:sz w:val="20"/>
          <w:szCs w:val="20"/>
        </w:rPr>
        <w:t>(предпринимателя, физического лица)</w:t>
      </w:r>
    </w:p>
    <w:p w:rsidR="00C835A1" w:rsidRPr="00C835A1" w:rsidRDefault="00C835A1" w:rsidP="00F91F5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записи в ЕГРЮЛ/ ЕГРИП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Паспортные данные (для физических лиц) 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заявителя/адрес регистрации по месту жительства: _________________ _____________________________________________________________________________.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Контактный телефон, факс, адрес электронной почты: 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источника образования отходов (объекта, для которого создается контейнерная площадка): _______________________________________________________.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Категория объекта (магазин, гараж, школа и иная): _________________________________ 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 расчетных единиц, в отношении которых установлен норматив накопления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площадь</w:t>
      </w:r>
      <w:proofErr w:type="gramStart"/>
      <w:r w:rsidR="00F91F53">
        <w:rPr>
          <w:rFonts w:ascii="Times New Roman" w:eastAsia="Times New Roman" w:hAnsi="Times New Roman" w:cs="Times New Roman"/>
          <w:sz w:val="24"/>
          <w:szCs w:val="24"/>
        </w:rPr>
        <w:t>: _____________________;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ство проживающих: 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количество сотрудников: _________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тво детей/учащихся: 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тво мест: ____________________;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тво посетителей: 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r w:rsidR="00F91F53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="00F91F53">
        <w:rPr>
          <w:rFonts w:ascii="Times New Roman" w:eastAsia="Times New Roman" w:hAnsi="Times New Roman" w:cs="Times New Roman"/>
          <w:sz w:val="24"/>
          <w:szCs w:val="24"/>
        </w:rPr>
        <w:t>: 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количество участников (членов): 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количество пассажиров: 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Прошу согласовать создание места (площадки) накопления твердых коммунальных отходов на территории </w:t>
      </w:r>
      <w:r w:rsidR="00006EC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006EC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Тип, количество планируемых к размещению емкостей (контейнеров, бункеров) и их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объем:_______________________________________________________________________.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Размер места (площадки) ТКО: длина _________</w:t>
      </w: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ширина 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Размер площадки для складирования крупногабаритных отходов: длина _________ , ширина 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Материал покрытия: 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и материал ограждения, навеса/крыши: ___________________________________. 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 на территории </w:t>
      </w:r>
      <w:r w:rsidR="00EB230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="00EB230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Приложение: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1) схема расположения контейнерной площадки, площадки для накопления крупногабаритных отходов на территории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2) документы, подтверждающ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ие количество расчетных единиц;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3) документы, подтверждающие полномочия лица на подписание заявки.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F91F53">
        <w:rPr>
          <w:rFonts w:ascii="Times New Roman" w:eastAsia="Times New Roman" w:hAnsi="Times New Roman" w:cs="Times New Roman"/>
          <w:sz w:val="18"/>
          <w:szCs w:val="18"/>
        </w:rPr>
        <w:t>(подпись руководителя/представителя заявителя) (расшифровка подписи)</w:t>
      </w:r>
      <w:r w:rsidRPr="00F91F53">
        <w:rPr>
          <w:rFonts w:ascii="Times New Roman" w:eastAsia="Times New Roman" w:hAnsi="Times New Roman" w:cs="Times New Roman"/>
          <w:sz w:val="18"/>
          <w:szCs w:val="18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Дата подачи заявки "___" ______________ 20___ г.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F53" w:rsidRDefault="00C835A1" w:rsidP="00C83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1F53" w:rsidRDefault="00F91F53" w:rsidP="00C83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F53" w:rsidRDefault="00F91F53" w:rsidP="00C83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5A1" w:rsidRPr="00C835A1" w:rsidRDefault="00C835A1" w:rsidP="00C83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35A1" w:rsidRPr="00C835A1" w:rsidRDefault="00C835A1" w:rsidP="00F91F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F91F53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 Копьевский поссовет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F53" w:rsidRDefault="00F91F53" w:rsidP="00F91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5A1" w:rsidRPr="00C835A1" w:rsidRDefault="00C835A1" w:rsidP="00F91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1F53" w:rsidRPr="00C835A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91F53" w:rsidRPr="00C8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="00F91F53" w:rsidRPr="00C83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F53" w:rsidRDefault="00C835A1" w:rsidP="00F9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F91F53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лица/фамилия, имя, отчество (при наличии) индивидуального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F91F53">
        <w:rPr>
          <w:rFonts w:ascii="Times New Roman" w:eastAsia="Times New Roman" w:hAnsi="Times New Roman" w:cs="Times New Roman"/>
          <w:sz w:val="20"/>
          <w:szCs w:val="20"/>
        </w:rPr>
        <w:t>(предпринимателя, физического лица)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835A1" w:rsidRPr="00F91F53" w:rsidRDefault="00C835A1" w:rsidP="00F9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записи в ЕГРЮЛ/ ЕГРИП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ИНН 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Паспортные данные (для физических лиц) 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Место нахождения заявителя/адрес регистрации по месту жительства: 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Контактный телефон, факс, адрес электронной почты: 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Копьевский поссовет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и географические координаты создаваемого места (площадки) накопления твердых коммунальных отходов на территории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            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Технические характеристики создаваемого места (площадки) накопления твердых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коммунальных отходов на территории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Копьевский поссовет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кв</w:t>
      </w: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t>: _________________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______________________________;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тип подстилающей поверхности: __________________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______________________________;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вид площадки (открытая/закрытая): ______________________________________________;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материал ограждения: _________________________________________________________.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Совместное использование с другими лицами (да/нет): ______________________________.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Контейнеры для несортированных отходов: количество _______ шт., емкость (отдельного контейнера) </w:t>
      </w:r>
      <w:proofErr w:type="spellStart"/>
      <w:r w:rsidRPr="00C835A1">
        <w:rPr>
          <w:rFonts w:ascii="Times New Roman" w:eastAsia="Times New Roman" w:hAnsi="Times New Roman" w:cs="Times New Roman"/>
          <w:sz w:val="24"/>
          <w:szCs w:val="24"/>
        </w:rPr>
        <w:t>_______куб</w:t>
      </w:r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t>, материал 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Контейнеры для раздельного накопления: количество _______ шт., емкость (отдельного контейнера) </w:t>
      </w:r>
      <w:proofErr w:type="spellStart"/>
      <w:r w:rsidRPr="00C835A1">
        <w:rPr>
          <w:rFonts w:ascii="Times New Roman" w:eastAsia="Times New Roman" w:hAnsi="Times New Roman" w:cs="Times New Roman"/>
          <w:sz w:val="24"/>
          <w:szCs w:val="24"/>
        </w:rPr>
        <w:t>_______куб.м</w:t>
      </w:r>
      <w:proofErr w:type="spellEnd"/>
      <w:r w:rsidRPr="00C835A1">
        <w:rPr>
          <w:rFonts w:ascii="Times New Roman" w:eastAsia="Times New Roman" w:hAnsi="Times New Roman" w:cs="Times New Roman"/>
          <w:sz w:val="24"/>
          <w:szCs w:val="24"/>
        </w:rPr>
        <w:t>, материал 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Контейнеры для сбора крупногабаритных отходов: количество _______ шт., емкость (отдельного контейнера) </w:t>
      </w:r>
      <w:proofErr w:type="spellStart"/>
      <w:r w:rsidRPr="00C835A1">
        <w:rPr>
          <w:rFonts w:ascii="Times New Roman" w:eastAsia="Times New Roman" w:hAnsi="Times New Roman" w:cs="Times New Roman"/>
          <w:sz w:val="24"/>
          <w:szCs w:val="24"/>
        </w:rPr>
        <w:t>_______куб.м</w:t>
      </w:r>
      <w:proofErr w:type="spellEnd"/>
      <w:r w:rsidRPr="00C835A1">
        <w:rPr>
          <w:rFonts w:ascii="Times New Roman" w:eastAsia="Times New Roman" w:hAnsi="Times New Roman" w:cs="Times New Roman"/>
          <w:sz w:val="24"/>
          <w:szCs w:val="24"/>
        </w:rPr>
        <w:t>, материал _______________.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 на территории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</w:t>
      </w:r>
      <w:r w:rsidR="00F91F53" w:rsidRPr="00C8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(жилой фонд/объект </w:t>
      </w:r>
      <w:proofErr w:type="spellStart"/>
      <w:r w:rsidRPr="00C835A1">
        <w:rPr>
          <w:rFonts w:ascii="Times New Roman" w:eastAsia="Times New Roman" w:hAnsi="Times New Roman" w:cs="Times New Roman"/>
          <w:sz w:val="24"/>
          <w:szCs w:val="24"/>
        </w:rPr>
        <w:t>инфрастуктуры</w:t>
      </w:r>
      <w:proofErr w:type="spellEnd"/>
      <w:r w:rsidRPr="00C835A1">
        <w:rPr>
          <w:rFonts w:ascii="Times New Roman" w:eastAsia="Times New Roman" w:hAnsi="Times New Roman" w:cs="Times New Roman"/>
          <w:sz w:val="24"/>
          <w:szCs w:val="24"/>
        </w:rPr>
        <w:t>) ______________________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Приложение: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proofErr w:type="gramStart"/>
      <w:r w:rsidRPr="00C835A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835A1">
        <w:rPr>
          <w:rFonts w:ascii="Times New Roman" w:eastAsia="Times New Roman" w:hAnsi="Times New Roman" w:cs="Times New Roman"/>
          <w:sz w:val="24"/>
          <w:szCs w:val="24"/>
        </w:rPr>
        <w:t>хема</w:t>
      </w:r>
      <w:proofErr w:type="spellEnd"/>
      <w:r w:rsidRPr="00C835A1">
        <w:rPr>
          <w:rFonts w:ascii="Times New Roman" w:eastAsia="Times New Roman" w:hAnsi="Times New Roman" w:cs="Times New Roman"/>
          <w:sz w:val="24"/>
          <w:szCs w:val="24"/>
        </w:rPr>
        <w:t xml:space="preserve"> размещения места (площадки) накопления твердых коммунальных отходов на территории </w:t>
      </w:r>
      <w:r w:rsidR="00F91F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 на карте масштаба 1: 2000;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2) документы, подтверждающие полномочия лица на подписание заявки.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</w:t>
      </w:r>
      <w:r w:rsidRPr="00C835A1">
        <w:rPr>
          <w:rFonts w:ascii="Times New Roman" w:eastAsia="Times New Roman" w:hAnsi="Times New Roman" w:cs="Times New Roman"/>
          <w:sz w:val="24"/>
          <w:szCs w:val="24"/>
        </w:rPr>
        <w:br/>
      </w:r>
      <w:r w:rsidRPr="00CD255A">
        <w:rPr>
          <w:rFonts w:ascii="Times New Roman" w:eastAsia="Times New Roman" w:hAnsi="Times New Roman" w:cs="Times New Roman"/>
          <w:sz w:val="20"/>
          <w:szCs w:val="20"/>
        </w:rPr>
        <w:t>(подпись руководителя/представителя заявителя) (расшифровка подписи)</w:t>
      </w:r>
      <w:r w:rsidRPr="00CD255A">
        <w:rPr>
          <w:rFonts w:ascii="Times New Roman" w:eastAsia="Times New Roman" w:hAnsi="Times New Roman" w:cs="Times New Roman"/>
          <w:sz w:val="20"/>
          <w:szCs w:val="20"/>
        </w:rPr>
        <w:br/>
      </w:r>
      <w:r w:rsidRPr="00C835A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5A1">
        <w:rPr>
          <w:rFonts w:ascii="Times New Roman" w:eastAsia="Times New Roman" w:hAnsi="Times New Roman" w:cs="Times New Roman"/>
          <w:sz w:val="24"/>
          <w:szCs w:val="24"/>
        </w:rPr>
        <w:t>Дата подачи заявки "___" ______________ 20___ г.</w:t>
      </w:r>
    </w:p>
    <w:p w:rsidR="00C835A1" w:rsidRPr="00C835A1" w:rsidRDefault="00C835A1" w:rsidP="00C8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AD" w:rsidRDefault="005675AD"/>
    <w:sectPr w:rsidR="005675AD" w:rsidSect="001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5A1"/>
    <w:rsid w:val="00006EC8"/>
    <w:rsid w:val="001B59A4"/>
    <w:rsid w:val="005154CE"/>
    <w:rsid w:val="0055611E"/>
    <w:rsid w:val="005675AD"/>
    <w:rsid w:val="00725AB1"/>
    <w:rsid w:val="0090654C"/>
    <w:rsid w:val="00C52831"/>
    <w:rsid w:val="00C835A1"/>
    <w:rsid w:val="00CD255A"/>
    <w:rsid w:val="00EB2306"/>
    <w:rsid w:val="00F9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4"/>
  </w:style>
  <w:style w:type="paragraph" w:styleId="1">
    <w:name w:val="heading 1"/>
    <w:basedOn w:val="a"/>
    <w:link w:val="10"/>
    <w:uiPriority w:val="9"/>
    <w:qFormat/>
    <w:rsid w:val="00C83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3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5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35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8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8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08E6-C9C8-4CEF-AA97-0798B62C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2019-09-17T04:39:00Z</cp:lastPrinted>
  <dcterms:created xsi:type="dcterms:W3CDTF">2019-09-16T08:33:00Z</dcterms:created>
  <dcterms:modified xsi:type="dcterms:W3CDTF">2019-09-17T04:42:00Z</dcterms:modified>
</cp:coreProperties>
</file>